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40" w:rsidRDefault="00BD3FB8">
      <w:pPr>
        <w:rPr>
          <w:b/>
          <w:color w:val="FF0000"/>
          <w:sz w:val="36"/>
          <w:szCs w:val="36"/>
          <w:u w:val="single"/>
        </w:rPr>
      </w:pPr>
      <w:r w:rsidRPr="00BD3FB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31E">
        <w:t xml:space="preserve">  </w:t>
      </w:r>
      <w:proofErr w:type="spellStart"/>
      <w:r w:rsidR="00A3631E" w:rsidRPr="00A3631E">
        <w:rPr>
          <w:b/>
          <w:color w:val="FF0000"/>
          <w:sz w:val="36"/>
          <w:szCs w:val="36"/>
          <w:u w:val="single"/>
        </w:rPr>
        <w:t>Cheesecake</w:t>
      </w:r>
      <w:proofErr w:type="spellEnd"/>
      <w:r w:rsidR="00A3631E" w:rsidRPr="00A3631E">
        <w:rPr>
          <w:b/>
          <w:color w:val="FF0000"/>
          <w:sz w:val="36"/>
          <w:szCs w:val="36"/>
          <w:u w:val="single"/>
        </w:rPr>
        <w:t xml:space="preserve"> fraise-Tonka</w:t>
      </w:r>
    </w:p>
    <w:p w:rsidR="00A3631E" w:rsidRPr="00A3631E" w:rsidRDefault="00A3631E" w:rsidP="00A3631E">
      <w:pPr>
        <w:pStyle w:val="NormalWeb"/>
        <w:rPr>
          <w:b/>
          <w:bCs/>
          <w:color w:val="5EA19D"/>
          <w:sz w:val="27"/>
          <w:szCs w:val="27"/>
          <w:u w:val="single"/>
        </w:rPr>
      </w:pPr>
      <w:r w:rsidRPr="00A3631E">
        <w:rPr>
          <w:rStyle w:val="lev"/>
        </w:rPr>
        <w:drawing>
          <wp:inline distT="0" distB="0" distL="0" distR="0">
            <wp:extent cx="2857500" cy="2114550"/>
            <wp:effectExtent l="19050" t="0" r="0" b="0"/>
            <wp:docPr id="2" name="Image 1" descr="Cheesecake fraise-Tonka DSCN2905_3262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 fraise-Tonka DSCN2905_3262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Croquants-Gourmands</w:t>
      </w:r>
      <w:r>
        <w:br/>
      </w:r>
      <w:r>
        <w:rPr>
          <w:rStyle w:val="lev"/>
          <w:color w:val="5EA19D"/>
          <w:sz w:val="27"/>
          <w:szCs w:val="27"/>
          <w:u w:val="single"/>
        </w:rPr>
        <w:br/>
        <w:t>Le socle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- 200 g de biscuits Thé Brun</w:t>
      </w:r>
      <w:r>
        <w:br/>
      </w:r>
      <w:r>
        <w:rPr>
          <w:rStyle w:val="lev"/>
        </w:rPr>
        <w:t>- 80 g de pralines roses</w:t>
      </w:r>
      <w:r>
        <w:br/>
      </w:r>
      <w:r>
        <w:rPr>
          <w:rStyle w:val="lev"/>
        </w:rPr>
        <w:t>- 100 g de beurre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 caramel aux fraises :</w:t>
      </w:r>
      <w:r>
        <w:br/>
      </w:r>
      <w:r>
        <w:rPr>
          <w:rStyle w:val="lev"/>
        </w:rPr>
        <w:t>- 100 g de fraises</w:t>
      </w:r>
      <w:r>
        <w:br/>
      </w:r>
      <w:r>
        <w:rPr>
          <w:rStyle w:val="lev"/>
        </w:rPr>
        <w:t>- 100 g de sucre</w:t>
      </w:r>
      <w:r>
        <w:br/>
      </w:r>
      <w:r>
        <w:rPr>
          <w:rStyle w:val="lev"/>
        </w:rPr>
        <w:t>- 35 g d'eau</w:t>
      </w:r>
      <w:r>
        <w:br/>
      </w:r>
      <w:r>
        <w:rPr>
          <w:rStyle w:val="lev"/>
        </w:rPr>
        <w:t>- 40 g de beurre</w:t>
      </w:r>
      <w:r>
        <w:br/>
      </w:r>
      <w:r>
        <w:rPr>
          <w:rStyle w:val="lev"/>
        </w:rPr>
        <w:t>- 60 g de crème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br/>
      </w:r>
      <w:r>
        <w:rPr>
          <w:rStyle w:val="lev"/>
        </w:rPr>
        <w:t>- 530 g de Philadelphia</w:t>
      </w:r>
      <w:r>
        <w:br/>
      </w:r>
      <w:r>
        <w:rPr>
          <w:rStyle w:val="lev"/>
        </w:rPr>
        <w:t xml:space="preserve">- 200 g de crème fraîche + 6 </w:t>
      </w:r>
      <w:proofErr w:type="spellStart"/>
      <w:r>
        <w:rPr>
          <w:rStyle w:val="lev"/>
        </w:rPr>
        <w:t>càs</w:t>
      </w:r>
      <w:proofErr w:type="spellEnd"/>
      <w:r>
        <w:br/>
      </w:r>
      <w:r>
        <w:rPr>
          <w:rStyle w:val="lev"/>
        </w:rPr>
        <w:t>- 130 g de sucre</w:t>
      </w:r>
      <w:r>
        <w:br/>
      </w:r>
      <w:r>
        <w:rPr>
          <w:rStyle w:val="lev"/>
        </w:rPr>
        <w:t>- 6 g de gélatine en feuilles</w:t>
      </w:r>
      <w:r>
        <w:br/>
      </w:r>
      <w:r>
        <w:rPr>
          <w:rStyle w:val="lev"/>
        </w:rPr>
        <w:t>- 1/3 de fève Tonka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 décor :</w:t>
      </w:r>
      <w:r>
        <w:br/>
      </w:r>
      <w:r>
        <w:rPr>
          <w:rStyle w:val="lev"/>
        </w:rPr>
        <w:t xml:space="preserve">- </w:t>
      </w:r>
      <w:hyperlink r:id="rId7" w:tgtFrame="_blank" w:history="1">
        <w:r>
          <w:rPr>
            <w:rStyle w:val="Lienhypertexte"/>
            <w:b/>
            <w:bCs/>
          </w:rPr>
          <w:t>Fraises</w:t>
        </w:r>
      </w:hyperlink>
      <w:r>
        <w:br/>
      </w:r>
      <w:r>
        <w:rPr>
          <w:rStyle w:val="lev"/>
        </w:rPr>
        <w:t>- coulis de fraises</w:t>
      </w:r>
      <w:r>
        <w:br/>
      </w:r>
      <w:r>
        <w:rPr>
          <w:rStyle w:val="lev"/>
          <w:color w:val="5EA19D"/>
        </w:rPr>
        <w:t>Un cercle à pâtisserie de 24 cm de diamètre</w:t>
      </w:r>
      <w:r>
        <w:br/>
      </w:r>
      <w:r>
        <w:rPr>
          <w:rStyle w:val="lev"/>
          <w:color w:val="5EA19D"/>
        </w:rPr>
        <w:t>doublé de rhodoïd.</w:t>
      </w:r>
    </w:p>
    <w:p w:rsidR="00A3631E" w:rsidRDefault="00A3631E" w:rsidP="00A3631E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socle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Faire fondre le beurre sans le laisser trop chauffer.</w:t>
      </w:r>
      <w:r>
        <w:br/>
        <w:t>Mixer finement les pralines ainsi que les biscuits.</w:t>
      </w:r>
      <w:r>
        <w:br/>
        <w:t>Mélanger l'ensemble avec le beurre fondu.</w:t>
      </w:r>
      <w:r>
        <w:br/>
        <w:t>Poser le cercle sur le plat de service et tasser les biscuits dans le fond à l'aide du dos de la cuillère.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lastRenderedPageBreak/>
        <w:t xml:space="preserve">Le caramel aux fraises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Laver et équeuter les fraises.</w:t>
      </w:r>
      <w:r>
        <w:br/>
        <w:t>Les écraser à la fourchette.</w:t>
      </w:r>
      <w:r>
        <w:br/>
        <w:t>Faire chauffer la crème.</w:t>
      </w:r>
      <w:r>
        <w:br/>
        <w:t>Mettre le sucre et l'eau dans une casserole et faire chauffer jusqu'à l'obtention d'un caramel doré.</w:t>
      </w:r>
      <w:r>
        <w:br/>
        <w:t>Hors du feu, ajouter le beurre en petites parcelles, Laisser fondre en remuant sur feu doux.</w:t>
      </w:r>
      <w:r>
        <w:br/>
        <w:t>Retirer du feu et ajouter avec précaution (attention aux projections) la crème chaude. Remettre sur feu doux et remuer jusqu'à ce que le caramel soit lisse et onctueux.</w:t>
      </w:r>
      <w:r>
        <w:br/>
        <w:t>Ajouter les fraises écrasées, remuer et laisser refroidir.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Mettre la gélatine à ramollir dans de l'eau froide.</w:t>
      </w:r>
      <w:r>
        <w:br/>
        <w:t>Monter 200 g de crème très froide en chantilly.</w:t>
      </w:r>
      <w:r>
        <w:br/>
        <w:t>Fouetter le Philadelphia avec le sucre et de la fève Tonka râpée.</w:t>
      </w:r>
      <w:r>
        <w:br/>
        <w:t>Faire chauffer les six cuillerées de crème et y dissoudre la gélatine bien essorée.</w:t>
      </w:r>
      <w:r>
        <w:br/>
        <w:t>L'ajouter au Philadelphia et mélanger pour obtenir une crème onctueuse.</w:t>
      </w:r>
      <w:r>
        <w:br/>
        <w:t>Incorporer délicatement à la spatule la crème chantilly.</w:t>
      </w:r>
      <w:r>
        <w:br/>
        <w:t>Incorporer enfin le caramel aux fraises sans trop mélanger, juste pour "marbrer" la préparation.</w:t>
      </w:r>
      <w:r>
        <w:br/>
        <w:t>Verser la crème sur le fond de biscuit et lisser la surface à la spatule.</w:t>
      </w:r>
      <w:r>
        <w:br/>
        <w:t>Couvrir d'un papier film (le mien a touché la crème et a un peu abimé le dessus) et mettre au frais pendant 4 heures au minimum : Je l'ai préparé la veille.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décoration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Retirer le cercle et le rhodoïd.</w:t>
      </w:r>
      <w:r>
        <w:br/>
        <w:t xml:space="preserve">J'ai simplement décoré le </w:t>
      </w:r>
      <w:proofErr w:type="spellStart"/>
      <w:r>
        <w:t>cheesecake</w:t>
      </w:r>
      <w:proofErr w:type="spellEnd"/>
      <w:r>
        <w:t xml:space="preserve"> fraise d'un filet de coulis de fraises préparé comme </w:t>
      </w:r>
      <w:hyperlink r:id="rId8" w:tgtFrame="_blank" w:history="1">
        <w:r>
          <w:rPr>
            <w:rStyle w:val="lev"/>
            <w:color w:val="5EA19D"/>
            <w:u w:val="single"/>
          </w:rPr>
          <w:t>ici</w:t>
        </w:r>
      </w:hyperlink>
      <w:r>
        <w:t>, de quelques fraises et de petits toupets de menthe.</w:t>
      </w:r>
    </w:p>
    <w:p w:rsidR="00A3631E" w:rsidRDefault="00A3631E"/>
    <w:sectPr w:rsidR="00A3631E" w:rsidSect="0037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FB8"/>
    <w:rsid w:val="00372540"/>
    <w:rsid w:val="00A3631E"/>
    <w:rsid w:val="00BD3FB8"/>
    <w:rsid w:val="00D0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F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631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6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oulis-de-frambois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frai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4/Cheesecake-fraise-Tonka-DSCN2905_3262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2014-03-28T05:35:00Z</dcterms:created>
  <dcterms:modified xsi:type="dcterms:W3CDTF">2014-04-01T07:47:00Z</dcterms:modified>
</cp:coreProperties>
</file>