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57" w:rsidRPr="00613057" w:rsidRDefault="00F31548" w:rsidP="00613057">
      <w:pPr>
        <w:rPr>
          <w:b/>
          <w:color w:val="FF0000"/>
          <w:sz w:val="36"/>
          <w:szCs w:val="36"/>
          <w:u w:val="single"/>
        </w:rPr>
      </w:pPr>
      <w:r w:rsidRPr="00F3154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057">
        <w:t xml:space="preserve">   </w:t>
      </w:r>
      <w:r w:rsidR="00613057" w:rsidRPr="00613057">
        <w:rPr>
          <w:b/>
          <w:color w:val="FF0000"/>
          <w:sz w:val="36"/>
          <w:szCs w:val="36"/>
          <w:u w:val="single"/>
        </w:rPr>
        <w:t>Madeleines cœur praliné</w:t>
      </w:r>
    </w:p>
    <w:p w:rsidR="00613057" w:rsidRDefault="00613057" w:rsidP="0061305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Madeleines coeur praliné IMG_642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deleines coeur praliné IMG_642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16 madeleines</w:t>
      </w:r>
      <w:r>
        <w:br/>
      </w:r>
      <w:r>
        <w:rPr>
          <w:rStyle w:val="lev"/>
          <w:color w:val="008080"/>
          <w:u w:val="single"/>
        </w:rPr>
        <w:t>La pâte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 œufs</w:t>
      </w:r>
      <w:r>
        <w:br/>
      </w:r>
      <w:r>
        <w:rPr>
          <w:rStyle w:val="lev"/>
        </w:rPr>
        <w:t>- 100 g de sucre en poudre</w:t>
      </w:r>
      <w:r>
        <w:br/>
      </w:r>
      <w:r>
        <w:rPr>
          <w:rStyle w:val="lev"/>
        </w:rPr>
        <w:t>- 100 g de beurre</w:t>
      </w:r>
      <w:r>
        <w:br/>
      </w:r>
      <w:r>
        <w:rPr>
          <w:rStyle w:val="lev"/>
        </w:rPr>
        <w:t>- 100 g de farine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(6g) de levure chimique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(15 g) de cacao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Le cœur croustillant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- 50 g de chocolat noir</w:t>
      </w:r>
      <w:r>
        <w:t xml:space="preserve"> </w:t>
      </w:r>
      <w:r>
        <w:br/>
      </w:r>
      <w:r>
        <w:rPr>
          <w:rStyle w:val="lev"/>
        </w:rPr>
        <w:t>- 50 g de</w:t>
      </w:r>
      <w:r>
        <w:t xml:space="preserve"> </w:t>
      </w:r>
      <w:hyperlink r:id="rId7" w:tgtFrame="_blank" w:history="1">
        <w:r>
          <w:rPr>
            <w:rStyle w:val="Lienhypertexte"/>
            <w:b/>
            <w:bCs/>
          </w:rPr>
          <w:t>croustillant praliné</w:t>
        </w:r>
      </w:hyperlink>
      <w:r>
        <w:br/>
      </w:r>
      <w:r>
        <w:rPr>
          <w:rStyle w:val="lev"/>
          <w:color w:val="008080"/>
        </w:rPr>
        <w:t>Empreintes à madeleines beurrées</w:t>
      </w:r>
      <w:r>
        <w:t xml:space="preserve"> - </w:t>
      </w:r>
      <w:r>
        <w:rPr>
          <w:rStyle w:val="lev"/>
          <w:color w:val="FF6600"/>
        </w:rPr>
        <w:t>Préchauffage du four à 220°C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2" name="Image 3" descr="Four Chaleur tourna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Chaleur tournan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057" w:rsidRDefault="00613057" w:rsidP="00613057">
      <w:pPr>
        <w:pStyle w:val="NormalWeb"/>
      </w:pPr>
      <w:r>
        <w:rPr>
          <w:rStyle w:val="lev"/>
          <w:color w:val="008080"/>
          <w:u w:val="single"/>
        </w:rPr>
        <w:t xml:space="preserve">La pâte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Faire fondre le beurre sans le laisser trop chauffer.</w:t>
      </w:r>
      <w:r>
        <w:br/>
        <w:t>Travailler les œufs et le sucre au fouet jusqu'à ce que le mélange soit bien mousseux.</w:t>
      </w:r>
      <w:r>
        <w:br/>
        <w:t xml:space="preserve">Tamiser la farine, la levure et le cacao au-dessus du mélange précédent. </w:t>
      </w:r>
      <w:r>
        <w:br/>
        <w:t>Ajouter le beurre et travailler pour obtenir une pâte homogène.</w:t>
      </w:r>
      <w:r>
        <w:br/>
        <w:t>Couvrir le saladier et laisser reposer au frais pendant au-moins 2 heures.</w:t>
      </w:r>
      <w:r>
        <w:br/>
      </w:r>
      <w:r>
        <w:rPr>
          <w:rStyle w:val="lev"/>
          <w:color w:val="008080"/>
          <w:u w:val="single"/>
        </w:rPr>
        <w:t xml:space="preserve">Le cœur croustillant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dans un bol le chocolat et le croustillant praliné.</w:t>
      </w:r>
      <w:r>
        <w:br/>
        <w:t xml:space="preserve">Faire fondre au bain-marie ou comme moi </w:t>
      </w:r>
      <w:proofErr w:type="gramStart"/>
      <w:r>
        <w:t>au micro-ondes</w:t>
      </w:r>
      <w:proofErr w:type="gramEnd"/>
      <w:r>
        <w:t>, jusqu'à ce que l'ensemble soit fondu. Bien mélanger. Réserver au frais.</w:t>
      </w:r>
      <w:r>
        <w:br/>
      </w:r>
      <w:r>
        <w:rPr>
          <w:rStyle w:val="lev"/>
          <w:color w:val="008080"/>
          <w:u w:val="single"/>
        </w:rPr>
        <w:t xml:space="preserve">Les madeleines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Déposer une cuillerée de pâte dans chaque empreinte.</w:t>
      </w:r>
      <w:r>
        <w:br/>
        <w:t>Mettre une petite noisette de croustillant au centre en l'enfonçant un peu et recouvrir d'un peu de pâte au chocolat. Enfourner pendant 5 minutes.</w:t>
      </w:r>
      <w:r>
        <w:br/>
        <w:t xml:space="preserve">Baisser la </w:t>
      </w:r>
      <w:r>
        <w:rPr>
          <w:rStyle w:val="lev"/>
          <w:color w:val="FF6600"/>
        </w:rPr>
        <w:t>température du four à 180°C</w:t>
      </w:r>
      <w:r>
        <w:t>, et laisser cuire encore 5 minutes.</w:t>
      </w:r>
      <w:r>
        <w:br/>
        <w:t>Démouler les madeleines et les laisser refroidir sur une grille.</w:t>
      </w:r>
      <w:r>
        <w:br/>
      </w:r>
    </w:p>
    <w:sectPr w:rsidR="00613057" w:rsidSect="0072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1548"/>
    <w:rsid w:val="00613057"/>
    <w:rsid w:val="007213A8"/>
    <w:rsid w:val="0073690A"/>
    <w:rsid w:val="00F3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5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1305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130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5/09/Four-Chaleur-tournante--e143911065613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omptoir-des-patissie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5/11/Madeleines-coeur-pralin%C3%A9-IMG_6423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2015-09-28T13:47:00Z</dcterms:created>
  <dcterms:modified xsi:type="dcterms:W3CDTF">2015-10-20T16:21:00Z</dcterms:modified>
</cp:coreProperties>
</file>