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A2" w:rsidRDefault="00012F32">
      <w:pPr>
        <w:rPr>
          <w:b/>
          <w:color w:val="FF0000"/>
          <w:sz w:val="36"/>
          <w:szCs w:val="36"/>
          <w:u w:val="single"/>
        </w:rPr>
      </w:pPr>
      <w:r w:rsidRPr="00012F3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70C">
        <w:t xml:space="preserve"> </w:t>
      </w:r>
      <w:r w:rsidR="00E5170C" w:rsidRPr="00E5170C">
        <w:rPr>
          <w:b/>
          <w:color w:val="FF0000"/>
          <w:sz w:val="36"/>
          <w:szCs w:val="36"/>
          <w:u w:val="single"/>
        </w:rPr>
        <w:t>Tourte aux petit pois</w:t>
      </w:r>
    </w:p>
    <w:p w:rsidR="00E5170C" w:rsidRDefault="00E5170C" w:rsidP="00E5170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371725"/>
            <wp:effectExtent l="19050" t="0" r="0" b="0"/>
            <wp:docPr id="1" name="Image 1" descr="Tourte aux petits pois  DSCN2533_3225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te aux petits pois  DSCN2533_3225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 :</w:t>
      </w:r>
    </w:p>
    <w:p w:rsidR="00E5170C" w:rsidRDefault="00E5170C" w:rsidP="00E5170C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Pâte brisée : </w:t>
      </w:r>
      <w:r>
        <w:br/>
        <w:t xml:space="preserve">- </w:t>
      </w:r>
      <w:r>
        <w:rPr>
          <w:rStyle w:val="lev"/>
          <w:color w:val="888888"/>
        </w:rPr>
        <w:t xml:space="preserve">300 g de farine - 150 g de beurre - 75 g d'eau - 1/2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sel.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 xml:space="preserve">Garniture : </w:t>
      </w:r>
      <w:r>
        <w:br/>
      </w:r>
      <w:r>
        <w:rPr>
          <w:rStyle w:val="lev"/>
          <w:color w:val="888888"/>
        </w:rPr>
        <w:t>- 1 bocal de petits pois en conserve</w:t>
      </w:r>
      <w:r>
        <w:rPr>
          <w:color w:val="888888"/>
        </w:rPr>
        <w:t xml:space="preserve"> </w:t>
      </w:r>
      <w:r>
        <w:rPr>
          <w:color w:val="888888"/>
        </w:rPr>
        <w:br/>
      </w:r>
      <w:r>
        <w:rPr>
          <w:rStyle w:val="lev"/>
          <w:color w:val="888888"/>
        </w:rPr>
        <w:t xml:space="preserve">- </w:t>
      </w:r>
      <w:r w:rsidR="00F36B52">
        <w:rPr>
          <w:rStyle w:val="lev"/>
          <w:color w:val="888888"/>
        </w:rPr>
        <w:t>4</w:t>
      </w:r>
      <w:r>
        <w:rPr>
          <w:rStyle w:val="lev"/>
          <w:color w:val="888888"/>
        </w:rPr>
        <w:t xml:space="preserve">00 g de ricotta (ou de brousse) </w:t>
      </w:r>
      <w:r w:rsidR="00F36B52">
        <w:rPr>
          <w:rStyle w:val="lev"/>
          <w:color w:val="888888"/>
        </w:rPr>
        <w:t>- 100 g de crème fraîche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- 6 œufs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- 150 g de comté râpé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muscade</w:t>
      </w:r>
      <w:r>
        <w:rPr>
          <w:b/>
          <w:bCs/>
          <w:color w:val="888888"/>
        </w:rPr>
        <w:br/>
      </w:r>
      <w:r>
        <w:br/>
      </w:r>
      <w:r>
        <w:rPr>
          <w:rStyle w:val="lev"/>
          <w:color w:val="5EA19D"/>
        </w:rPr>
        <w:t>Un moule à tarte ou un cercle de 26 cm de diamètre</w:t>
      </w:r>
      <w:r>
        <w:br/>
      </w:r>
      <w:r>
        <w:rPr>
          <w:rStyle w:val="lev"/>
          <w:color w:val="5EA19D"/>
        </w:rPr>
        <w:t>Four préchauffé à 180°C (Chaleur tournante)</w:t>
      </w:r>
    </w:p>
    <w:p w:rsidR="00E5170C" w:rsidRDefault="00E5170C" w:rsidP="00E5170C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pâte brisée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 xml:space="preserve">Vous la ferez suivant la recette de base </w:t>
      </w:r>
      <w:hyperlink r:id="rId7" w:tgtFrame="_blank" w:history="1">
        <w:r>
          <w:rPr>
            <w:rStyle w:val="lev"/>
            <w:color w:val="5EA19D"/>
            <w:u w:val="single"/>
          </w:rPr>
          <w:t>ici</w:t>
        </w:r>
      </w:hyperlink>
      <w:r>
        <w:t>. Réserver environ 1/5 de la pâte et étaler le reste.</w:t>
      </w:r>
      <w:r>
        <w:br/>
        <w:t>Garnir le moule ou le cercle, piquer à la fourchette, couvrir et réserver au frais.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garniture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 xml:space="preserve">Écraser la ricotta à la fourchette dans un saladier. </w:t>
      </w:r>
      <w:r>
        <w:br/>
        <w:t>Ajouter</w:t>
      </w:r>
      <w:r w:rsidR="00F36B52">
        <w:t xml:space="preserve"> la crème,</w:t>
      </w:r>
      <w:r>
        <w:t xml:space="preserve"> les œufs battus, le fromage râpé. Mélanger jusqu'à obtenir une crème lisse.</w:t>
      </w:r>
      <w:r>
        <w:br/>
        <w:t>Égoutter les petits pois et les ajouter à la préparation.</w:t>
      </w:r>
      <w:r>
        <w:br/>
        <w:t>Assaisonner de sel, poivre et d'une pincée de muscade.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tourte aux petits pois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Verser la garniture sur le fond de pâte.</w:t>
      </w:r>
      <w:r>
        <w:br/>
        <w:t>Étaler, la pâte réservée, couper des bandelettes, les poser en croisillons sur la farce. Retourner les bords de pâte et souder le tout en appuyant avec les doigts.</w:t>
      </w:r>
      <w:r>
        <w:br/>
        <w:t>Enfourner pendant 40 minutes environ.</w:t>
      </w:r>
      <w:r>
        <w:br/>
        <w:t>Laisser refroidir un peu avant de servir la tourte aux petits pois tiède, avec une salade verte.</w:t>
      </w:r>
    </w:p>
    <w:sectPr w:rsidR="00E5170C" w:rsidSect="009F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F32"/>
    <w:rsid w:val="00012F32"/>
    <w:rsid w:val="001C6EB6"/>
    <w:rsid w:val="009F34A2"/>
    <w:rsid w:val="00BC37CD"/>
    <w:rsid w:val="00E5170C"/>
    <w:rsid w:val="00F3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F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517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bris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3/Tourte-aux-petits-pois-DSCN2533_32257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5</cp:revision>
  <dcterms:created xsi:type="dcterms:W3CDTF">2014-03-17T06:37:00Z</dcterms:created>
  <dcterms:modified xsi:type="dcterms:W3CDTF">2014-03-19T03:40:00Z</dcterms:modified>
</cp:coreProperties>
</file>