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E" w:rsidRPr="004624AE" w:rsidRDefault="006C1543" w:rsidP="004624AE">
      <w:pPr>
        <w:spacing w:before="100" w:beforeAutospacing="1" w:after="100" w:afterAutospacing="1"/>
        <w:jc w:val="center"/>
        <w:rPr>
          <w:rFonts w:ascii="Verdana" w:hAnsi="Verdana"/>
          <w:color w:val="000000"/>
          <w:sz w:val="32"/>
          <w:szCs w:val="32"/>
        </w:rPr>
      </w:pPr>
      <w:r w:rsidRPr="006C154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AE" w:rsidRPr="004624AE">
        <w:rPr>
          <w:rFonts w:ascii="Georgia" w:hAnsi="Georgia"/>
          <w:b/>
          <w:bCs/>
          <w:color w:val="FF0000"/>
          <w:sz w:val="36"/>
          <w:u w:val="single"/>
        </w:rPr>
        <w:t xml:space="preserve"> </w:t>
      </w:r>
      <w:r w:rsidR="004624AE" w:rsidRPr="004624AE">
        <w:rPr>
          <w:rFonts w:ascii="Georgia" w:hAnsi="Georgia"/>
          <w:b/>
          <w:bCs/>
          <w:color w:val="FF0000"/>
          <w:sz w:val="32"/>
          <w:szCs w:val="32"/>
          <w:u w:val="single"/>
        </w:rPr>
        <w:t xml:space="preserve">Crêpes Croustillantes à </w:t>
      </w:r>
      <w:smartTag w:uri="urn:schemas-microsoft-com:office:smarttags" w:element="PersonName">
        <w:smartTagPr>
          <w:attr w:name="ProductID" w:val="la Pistache"/>
        </w:smartTagPr>
        <w:r w:rsidR="004624AE" w:rsidRPr="004624AE">
          <w:rPr>
            <w:rFonts w:ascii="Georgia" w:hAnsi="Georgia"/>
            <w:b/>
            <w:bCs/>
            <w:color w:val="FF0000"/>
            <w:sz w:val="32"/>
            <w:szCs w:val="32"/>
            <w:u w:val="single"/>
          </w:rPr>
          <w:t>la Pistache</w:t>
        </w:r>
      </w:smartTag>
    </w:p>
    <w:p w:rsidR="004624AE" w:rsidRPr="00235478" w:rsidRDefault="004624AE" w:rsidP="004624AE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4286250" cy="3219450"/>
            <wp:effectExtent l="19050" t="0" r="0" b="0"/>
            <wp:docPr id="1" name="Image 1" descr="Cr_pes_croustillantes___la_pistache___fevrier_2009_120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pes_croustillantes___la_pistache___fevrier_2009_120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AE" w:rsidRPr="00235478" w:rsidRDefault="004624AE" w:rsidP="004624A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b/>
          <w:bCs/>
          <w:color w:val="000000"/>
          <w:sz w:val="20"/>
          <w:u w:val="single"/>
        </w:rPr>
        <w:t>Pour 4 Gourmands :</w:t>
      </w:r>
    </w:p>
    <w:p w:rsidR="004624AE" w:rsidRPr="00235478" w:rsidRDefault="004624AE" w:rsidP="004624A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i/>
          <w:iCs/>
          <w:color w:val="000000"/>
          <w:sz w:val="20"/>
        </w:rPr>
        <w:t>Préparation : 20 mn - Attente : 1 h au congélateur - cuisson : 5 mn</w:t>
      </w:r>
    </w:p>
    <w:p w:rsidR="004624AE" w:rsidRPr="00235478" w:rsidRDefault="004624AE" w:rsidP="004624A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b/>
          <w:bCs/>
          <w:color w:val="FF0000"/>
          <w:sz w:val="20"/>
        </w:rPr>
        <w:t xml:space="preserve">4 crêpes - 200 g de lait - ½ gousse de vanille - 3 jaunes d'œufs - 60 g de sucre + 2 </w:t>
      </w:r>
      <w:proofErr w:type="spellStart"/>
      <w:r w:rsidRPr="00235478">
        <w:rPr>
          <w:rFonts w:ascii="Georgia" w:hAnsi="Georgia"/>
          <w:b/>
          <w:bCs/>
          <w:color w:val="FF0000"/>
          <w:sz w:val="20"/>
        </w:rPr>
        <w:t>càs</w:t>
      </w:r>
      <w:proofErr w:type="spellEnd"/>
      <w:r w:rsidRPr="00235478">
        <w:rPr>
          <w:rFonts w:ascii="Georgia" w:hAnsi="Georgia"/>
          <w:b/>
          <w:bCs/>
          <w:color w:val="FF0000"/>
          <w:sz w:val="20"/>
        </w:rPr>
        <w:t xml:space="preserve"> - 1 </w:t>
      </w:r>
      <w:proofErr w:type="spellStart"/>
      <w:r w:rsidRPr="00235478">
        <w:rPr>
          <w:rFonts w:ascii="Georgia" w:hAnsi="Georgia"/>
          <w:b/>
          <w:bCs/>
          <w:color w:val="FF0000"/>
          <w:sz w:val="20"/>
        </w:rPr>
        <w:t>càs</w:t>
      </w:r>
      <w:proofErr w:type="spellEnd"/>
      <w:r w:rsidRPr="00235478">
        <w:rPr>
          <w:rFonts w:ascii="Georgia" w:hAnsi="Georgia"/>
          <w:b/>
          <w:bCs/>
          <w:color w:val="FF0000"/>
          <w:sz w:val="20"/>
        </w:rPr>
        <w:t xml:space="preserve"> de farine - 30 g de beurre - 70 g de pistaches non salées -</w:t>
      </w:r>
      <w:r w:rsidRPr="00235478">
        <w:rPr>
          <w:rFonts w:ascii="Georgia" w:hAnsi="Georgia"/>
          <w:color w:val="000000"/>
          <w:sz w:val="20"/>
          <w:szCs w:val="20"/>
        </w:rPr>
        <w:t xml:space="preserve"> 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Hacher les pistaches grossièrement au couteau.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Prélever les graines sur la ½ gousse de vanille. 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Faire bouillir le lait avec les graines de vanille.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Mélanger les jaunes d'œufs avec 60 g de sucre et fouetter jusqu'à ce que le mélange blanchisse.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Ajouter la farine, puis verser le lait bouillant dessus.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Remettre dans la casserole et faire bouillir pendant 3 mn en remuant.</w:t>
      </w:r>
    </w:p>
    <w:p w:rsidR="004624AE" w:rsidRPr="004624AE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Ajouter la moitié des pistaches hachées et laisser refroidir.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Déposer les crêpes sur 4 feuilles de papier étirable.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Répartir la crème froide sur les crêpes.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Rouler les crêpes et les maintenir bien serrées dans le film.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Les entreposer 1 h au congélateur.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Sortir les rouleaux du congélateur, retirer le film et couper des tranches de 2 cm d'épaisseur. </w:t>
      </w:r>
    </w:p>
    <w:p w:rsidR="004624AE" w:rsidRPr="004624AE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Faire chauffer le beurre dans une grande poêle. Déposer les tranches de crêpes et les faire dorer.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Les retourner délicatement pour les dorer de tous côtés.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Saupoudrer avec les 2 cuillerées de sucre et le reste des pistaches.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Laisser légèrement caraméliser.</w:t>
      </w:r>
    </w:p>
    <w:p w:rsidR="004624AE" w:rsidRPr="00235478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Répartir dans les assiettes.</w:t>
      </w:r>
    </w:p>
    <w:p w:rsidR="00880421" w:rsidRPr="004624AE" w:rsidRDefault="004624AE" w:rsidP="004624AE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35478">
        <w:rPr>
          <w:rFonts w:ascii="Georgia" w:hAnsi="Georgia"/>
          <w:color w:val="000000"/>
          <w:sz w:val="20"/>
          <w:szCs w:val="20"/>
        </w:rPr>
        <w:t>Servir aussitôt.</w:t>
      </w:r>
    </w:p>
    <w:sectPr w:rsidR="00880421" w:rsidRPr="004624AE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1B"/>
    <w:multiLevelType w:val="multilevel"/>
    <w:tmpl w:val="0B9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1778"/>
    <w:multiLevelType w:val="multilevel"/>
    <w:tmpl w:val="29F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285B"/>
    <w:multiLevelType w:val="multilevel"/>
    <w:tmpl w:val="E53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E385A"/>
    <w:multiLevelType w:val="multilevel"/>
    <w:tmpl w:val="0F1A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A6A03"/>
    <w:multiLevelType w:val="multilevel"/>
    <w:tmpl w:val="751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617B5"/>
    <w:multiLevelType w:val="multilevel"/>
    <w:tmpl w:val="499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802A3"/>
    <w:multiLevelType w:val="hybridMultilevel"/>
    <w:tmpl w:val="D09A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077B"/>
    <w:multiLevelType w:val="multilevel"/>
    <w:tmpl w:val="48A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1798F"/>
    <w:multiLevelType w:val="multilevel"/>
    <w:tmpl w:val="8F4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936BC"/>
    <w:multiLevelType w:val="multilevel"/>
    <w:tmpl w:val="28E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43"/>
    <w:rsid w:val="004624AE"/>
    <w:rsid w:val="006C1543"/>
    <w:rsid w:val="00880421"/>
    <w:rsid w:val="00C7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5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20/49/501700/3558545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2014-01-30T16:19:00Z</dcterms:modified>
</cp:coreProperties>
</file>