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122B14">
      <w:pPr>
        <w:rPr>
          <w:b/>
          <w:color w:val="FF0000"/>
          <w:sz w:val="36"/>
          <w:szCs w:val="36"/>
          <w:u w:val="single"/>
        </w:rPr>
      </w:pPr>
      <w:r w:rsidRPr="00122B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5A3" w:rsidRPr="001905A3">
        <w:rPr>
          <w:b/>
          <w:color w:val="FF0000"/>
          <w:sz w:val="36"/>
          <w:szCs w:val="36"/>
          <w:u w:val="single"/>
        </w:rPr>
        <w:t>Terrine aux 3 viandes</w:t>
      </w:r>
    </w:p>
    <w:p w:rsidR="001905A3" w:rsidRDefault="001905A3" w:rsidP="001905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1" name="Image 1" descr="Terrine aux 3 viandes IMG_5952_348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aux 3 viandes IMG_5952_348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1905A3" w:rsidRDefault="001905A3" w:rsidP="001905A3">
      <w:pPr>
        <w:pStyle w:val="NormalWeb"/>
      </w:pPr>
      <w:r>
        <w:rPr>
          <w:rStyle w:val="lev"/>
        </w:rPr>
        <w:t>- 385 g de veau</w:t>
      </w:r>
      <w:r>
        <w:t xml:space="preserve"> </w:t>
      </w:r>
      <w:r>
        <w:br/>
      </w:r>
      <w:r>
        <w:rPr>
          <w:rStyle w:val="lev"/>
        </w:rPr>
        <w:t>- 350 g de chair à saucisse</w:t>
      </w:r>
      <w:r>
        <w:t xml:space="preserve"> </w:t>
      </w:r>
      <w:r>
        <w:br/>
      </w:r>
      <w:r>
        <w:rPr>
          <w:rStyle w:val="lev"/>
        </w:rPr>
        <w:t>- 380 g de jambon</w:t>
      </w:r>
      <w:r>
        <w:br/>
      </w:r>
      <w:r>
        <w:rPr>
          <w:rStyle w:val="lev"/>
        </w:rPr>
        <w:t>- 70 g d'herbes mélangées</w:t>
      </w:r>
      <w:r>
        <w:t xml:space="preserve"> </w:t>
      </w:r>
      <w:r>
        <w:rPr>
          <w:rStyle w:val="lev"/>
        </w:rPr>
        <w:t>(persil, ciboulette)</w:t>
      </w:r>
      <w:r>
        <w:t xml:space="preserve"> </w:t>
      </w:r>
      <w:r>
        <w:rPr>
          <w:rStyle w:val="lev"/>
        </w:rPr>
        <w:t>- thym citron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- 6 pétales de tomates confite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</w:t>
      </w:r>
      <w:hyperlink r:id="rId7" w:tgtFrame="_blank" w:history="1">
        <w:r>
          <w:rPr>
            <w:rStyle w:val="Lienhypertexte"/>
            <w:b/>
            <w:bCs/>
          </w:rPr>
          <w:t>épices Rabelais</w:t>
        </w:r>
      </w:hyperlink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- 3 feuilles de laurier</w:t>
      </w:r>
      <w:r>
        <w:br/>
      </w:r>
      <w:r>
        <w:rPr>
          <w:rStyle w:val="lev"/>
          <w:color w:val="99CCFF"/>
          <w:u w:val="single"/>
        </w:rPr>
        <w:t>Présentation :</w:t>
      </w:r>
      <w:r>
        <w:br/>
      </w:r>
      <w:r>
        <w:rPr>
          <w:rStyle w:val="lev"/>
        </w:rPr>
        <w:t>- olives noires</w:t>
      </w:r>
      <w:r>
        <w:br/>
      </w:r>
      <w:r>
        <w:rPr>
          <w:rStyle w:val="lev"/>
        </w:rPr>
        <w:t>- tomates confites</w:t>
      </w:r>
      <w:r>
        <w:br/>
      </w:r>
      <w:r>
        <w:rPr>
          <w:rStyle w:val="lev"/>
        </w:rPr>
        <w:t>- roquette</w:t>
      </w:r>
    </w:p>
    <w:p w:rsidR="001905A3" w:rsidRDefault="001905A3" w:rsidP="001905A3">
      <w:pPr>
        <w:pStyle w:val="NormalWeb"/>
      </w:pPr>
      <w:r>
        <w:rPr>
          <w:rStyle w:val="lev"/>
          <w:color w:val="99CCFF"/>
        </w:rPr>
        <w:t>Un moule à cake de 26 cm X 11 tapissé de papier cuisson</w:t>
      </w:r>
      <w:r>
        <w:t xml:space="preserve"> </w:t>
      </w:r>
      <w:r>
        <w:rPr>
          <w:rStyle w:val="lev"/>
          <w:color w:val="99CCFF"/>
        </w:rPr>
        <w:t>(moule en Pyrex pour moi</w:t>
      </w:r>
      <w:proofErr w:type="gramStart"/>
      <w:r>
        <w:rPr>
          <w:rStyle w:val="lev"/>
          <w:color w:val="99CCFF"/>
        </w:rPr>
        <w:t>)</w:t>
      </w:r>
      <w:proofErr w:type="gramEnd"/>
      <w:r>
        <w:br/>
      </w:r>
      <w:r>
        <w:rPr>
          <w:rStyle w:val="lev"/>
          <w:color w:val="99CCFF"/>
        </w:rPr>
        <w:t>Préchauffage du four à 170°C (Chaleur tournante)</w:t>
      </w:r>
    </w:p>
    <w:p w:rsidR="001905A3" w:rsidRDefault="001905A3" w:rsidP="001905A3">
      <w:pPr>
        <w:pStyle w:val="NormalWeb"/>
      </w:pPr>
      <w:r>
        <w:t>Ciseler le persil et la ciboulette.</w:t>
      </w:r>
      <w:r>
        <w:br/>
        <w:t>Égoutter les pétales de tomates et les couper finement.</w:t>
      </w:r>
      <w:r>
        <w:br/>
        <w:t>Passer le veau et le jambon au hachoir (grosse grille).</w:t>
      </w:r>
      <w:r>
        <w:br/>
        <w:t>Mélanger intimement veau, jambon et chair à saucisse.</w:t>
      </w:r>
      <w:r>
        <w:br/>
        <w:t>Ajouter les tomates, les herbes, le fromage râpé et les œufs.</w:t>
      </w:r>
      <w:r>
        <w:br/>
        <w:t>Ajouter aussi les épices Rabelais et effeuiller le thym citron.</w:t>
      </w:r>
      <w:r>
        <w:br/>
        <w:t>Mélanger soigneusement le tout. Saler et poivrer.</w:t>
      </w:r>
      <w:r>
        <w:br/>
        <w:t>Tasser la farce dans le moule et disposer les feuilles de laurier à la surface.</w:t>
      </w:r>
      <w:r>
        <w:br/>
        <w:t>Faire cuire pendant 1 h 15.</w:t>
      </w:r>
      <w:r>
        <w:br/>
        <w:t>Laisser refroidir puis mettre au réfrigérateur pendant plusieurs heures (je l'ai fait la veille).</w:t>
      </w:r>
      <w:r>
        <w:br/>
        <w:t>Couper en tranches et décorer à volonté d'olives, dés de tomate et feuilles de roquette.</w:t>
      </w:r>
      <w:r>
        <w:br/>
      </w:r>
    </w:p>
    <w:sectPr w:rsidR="001905A3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B14"/>
    <w:rsid w:val="00122B14"/>
    <w:rsid w:val="001614C5"/>
    <w:rsid w:val="001905A3"/>
    <w:rsid w:val="00E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05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ices-rabelais.com/fr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Terrine-aux-3-viandes-IMG_5952_3487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2014-08-06T13:12:00Z</dcterms:created>
  <dcterms:modified xsi:type="dcterms:W3CDTF">2014-08-07T05:09:00Z</dcterms:modified>
</cp:coreProperties>
</file>