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E" w:rsidRPr="002002DE" w:rsidRDefault="005742E4" w:rsidP="00B0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2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97E">
        <w:t xml:space="preserve"> </w:t>
      </w:r>
      <w:proofErr w:type="spellStart"/>
      <w:r w:rsidR="009C097E" w:rsidRPr="00B0281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Buhteljni</w:t>
      </w:r>
      <w:proofErr w:type="spellEnd"/>
      <w:r w:rsidR="009C097E" w:rsidRPr="00B0281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ou brioche slovène</w:t>
      </w:r>
      <w:r w:rsidR="009C097E" w:rsidRPr="002002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C097E" w:rsidRPr="00B02810" w:rsidRDefault="009C097E" w:rsidP="00B0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002D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19050" t="0" r="0" b="0"/>
            <wp:docPr id="25" name="Image 21" descr="Brioche-Slovene-DSCN0377_1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ioche-Slovene-DSCN0377_19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8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Pour 16 petits </w:t>
      </w:r>
      <w:proofErr w:type="spellStart"/>
      <w:r w:rsidRPr="00B0281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Buhteljni</w:t>
      </w:r>
      <w:proofErr w:type="spellEnd"/>
      <w:r w:rsidRPr="00B0281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</w:p>
    <w:p w:rsidR="00B02810" w:rsidRPr="00B02810" w:rsidRDefault="009C097E" w:rsidP="00B0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- 200 ml de lait - 1 pincée de sel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- 2 œufs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- 500 g de farine T 45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 xml:space="preserve">- 2,5 </w:t>
      </w:r>
      <w:proofErr w:type="spellStart"/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 xml:space="preserve"> de levure sèche de boulanger</w:t>
      </w:r>
      <w:r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- 50 g de sucre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- 100 g de beurre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 xml:space="preserve">- 1 </w:t>
      </w:r>
      <w:proofErr w:type="spellStart"/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 xml:space="preserve"> de jus de citron</w:t>
      </w:r>
      <w:r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Pour la garniture: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compote de pommes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confiture de framboise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pâte à tartiner au chocolat</w:t>
      </w:r>
      <w:r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pâte à tartiner au spéculoos</w:t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02810">
        <w:rPr>
          <w:rFonts w:ascii="Times New Roman" w:eastAsia="Times New Roman" w:hAnsi="Times New Roman" w:cs="Times New Roman"/>
          <w:b/>
          <w:bCs/>
          <w:lang w:eastAsia="fr-FR"/>
        </w:rPr>
        <w:t>- sucre glace</w:t>
      </w:r>
    </w:p>
    <w:p w:rsidR="00B02810" w:rsidRPr="00B02810" w:rsidRDefault="00B02810" w:rsidP="00B02810">
      <w:pPr>
        <w:spacing w:before="100" w:beforeAutospacing="1" w:after="100" w:afterAutospacing="1" w:line="240" w:lineRule="auto"/>
        <w:rPr>
          <w:rStyle w:val="lev"/>
          <w:color w:val="5EA19D"/>
        </w:rPr>
      </w:pPr>
      <w:r w:rsidRPr="00B02810">
        <w:rPr>
          <w:rStyle w:val="lev"/>
          <w:color w:val="5EA19D"/>
        </w:rPr>
        <w:t>1 moule carré de 23 cm de côté largement beurré</w:t>
      </w:r>
      <w:r w:rsidRPr="00B02810">
        <w:t xml:space="preserve"> - </w:t>
      </w:r>
      <w:r w:rsidRPr="00B02810">
        <w:rPr>
          <w:rStyle w:val="lev"/>
          <w:color w:val="FF6600"/>
        </w:rPr>
        <w:t>Préchauffage du four à 180°C</w:t>
      </w:r>
      <w:r w:rsidRPr="00B02810">
        <w:rPr>
          <w:rStyle w:val="lev"/>
          <w:color w:val="5EA19D"/>
        </w:rPr>
        <w:t> </w:t>
      </w:r>
      <w:r w:rsidRPr="00B02810"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7E" w:rsidRPr="00B02810" w:rsidRDefault="009C097E" w:rsidP="00B0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02810">
        <w:rPr>
          <w:rFonts w:ascii="Times New Roman" w:eastAsia="Times New Roman" w:hAnsi="Times New Roman" w:cs="Times New Roman"/>
          <w:lang w:eastAsia="fr-FR"/>
        </w:rPr>
        <w:br/>
        <w:t xml:space="preserve">Mélanger la levure dans 50 ml de lait tiède avec 1 cuillerée à soupe de sucre et 2 cuillerées à soupe de farine (sucre et farine sont prélevés sur les ingrédients de départ) et laisser gonfler cette pâte molle pendant une dizaine de minutes.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Mettre dans la cuve de la MAP le reste du lait tiède, le sel, les œufs.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Verser la farine et y cacher la levure.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Saupoudrer avec le sucre, ajouter le beurre en parcelles et le jus de citron.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Lancer le programme "pâte" (1 h 30 pour moi).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À la fin du programme, sortir la pâte sur le plan de travail fariné et la dégazer doucement.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Partager le pâton en 16 boules d'environ 62 g chacune.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Aplatir chaque boule en carré et en  garnir 4 d'une petite cuillerée de compote, 4 de confiture de framboise, 4 de pâte au chocolat et 4 de pâte spéculoos.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Replier les 4 coins de chaque carré comme une enveloppe en soudant bien les côtés (voir la photo).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Les déposer dans le moule en alternant les parfums.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Laisser gonfler dans un endroit tiède  jusqu'à ce que les petits </w:t>
      </w:r>
      <w:proofErr w:type="spellStart"/>
      <w:r w:rsidRPr="00B02810">
        <w:rPr>
          <w:rFonts w:ascii="Times New Roman" w:eastAsia="Times New Roman" w:hAnsi="Times New Roman" w:cs="Times New Roman"/>
          <w:lang w:eastAsia="fr-FR"/>
        </w:rPr>
        <w:t>Buhteljni</w:t>
      </w:r>
      <w:proofErr w:type="spellEnd"/>
      <w:r w:rsidRPr="00B02810">
        <w:rPr>
          <w:rFonts w:ascii="Times New Roman" w:eastAsia="Times New Roman" w:hAnsi="Times New Roman" w:cs="Times New Roman"/>
          <w:lang w:eastAsia="fr-FR"/>
        </w:rPr>
        <w:t xml:space="preserve"> soient bien gonflés (pour moi au four à 30°C pendant 30 minutes).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Enfourner pour 25 minutes environ (à surveiller) jusqu'à ce que la brioche soit bien dorée.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Laisser tiédir dans le moule puis déposer la brioche sur une grille. </w:t>
      </w:r>
      <w:r w:rsidR="00B02810" w:rsidRPr="00B02810">
        <w:rPr>
          <w:rFonts w:ascii="Times New Roman" w:eastAsia="Times New Roman" w:hAnsi="Times New Roman" w:cs="Times New Roman"/>
          <w:lang w:eastAsia="fr-FR"/>
        </w:rPr>
        <w:br/>
      </w:r>
      <w:r w:rsidRPr="00B02810">
        <w:rPr>
          <w:rFonts w:ascii="Times New Roman" w:eastAsia="Times New Roman" w:hAnsi="Times New Roman" w:cs="Times New Roman"/>
          <w:lang w:eastAsia="fr-FR"/>
        </w:rPr>
        <w:t xml:space="preserve">Saupoudrer de sucre glace avant de déguster. </w:t>
      </w:r>
    </w:p>
    <w:p w:rsidR="00373A91" w:rsidRPr="00B02810" w:rsidRDefault="00373A91"/>
    <w:sectPr w:rsidR="00373A91" w:rsidRPr="00B02810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D0E"/>
    <w:multiLevelType w:val="hybridMultilevel"/>
    <w:tmpl w:val="35F0CA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2E4"/>
    <w:rsid w:val="00192D70"/>
    <w:rsid w:val="00236395"/>
    <w:rsid w:val="00373A91"/>
    <w:rsid w:val="005742E4"/>
    <w:rsid w:val="009C097E"/>
    <w:rsid w:val="00B0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2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02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2013-09-21T13:46:00Z</cp:lastPrinted>
  <dcterms:created xsi:type="dcterms:W3CDTF">2013-09-13T12:00:00Z</dcterms:created>
  <dcterms:modified xsi:type="dcterms:W3CDTF">2015-08-30T10:11:00Z</dcterms:modified>
</cp:coreProperties>
</file>