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83AB0" w14:textId="0AABF2EC" w:rsidR="0042493C" w:rsidRDefault="00BF1CAC">
      <w:r w:rsidRPr="008179C0">
        <w:rPr>
          <w:noProof/>
          <w:lang w:eastAsia="fr-FR"/>
        </w:rPr>
        <w:drawing>
          <wp:inline distT="0" distB="0" distL="0" distR="0" wp14:anchorId="19D8C1E9" wp14:editId="2B93D2CD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92F9F1" w14:textId="4AD97900" w:rsidR="00584A6F" w:rsidRDefault="00584A6F" w:rsidP="00584A6F">
      <w:pPr>
        <w:jc w:val="center"/>
        <w:rPr>
          <w:rStyle w:val="lev"/>
          <w:rFonts w:ascii="Comic Sans MS" w:hAnsi="Comic Sans MS"/>
          <w:color w:val="833C0B" w:themeColor="accent2" w:themeShade="80"/>
          <w:sz w:val="36"/>
          <w:szCs w:val="36"/>
          <w:u w:val="single"/>
        </w:rPr>
      </w:pPr>
      <w:r w:rsidRPr="00584A6F">
        <w:rPr>
          <w:rStyle w:val="lev"/>
          <w:rFonts w:ascii="Comic Sans MS" w:hAnsi="Comic Sans MS"/>
          <w:color w:val="833C0B" w:themeColor="accent2" w:themeShade="80"/>
          <w:sz w:val="36"/>
          <w:szCs w:val="36"/>
          <w:u w:val="single"/>
        </w:rPr>
        <w:t>Filet mignon et pommes aux herbes</w:t>
      </w:r>
    </w:p>
    <w:p w14:paraId="2857A61F" w14:textId="77777777" w:rsidR="00B02CDC" w:rsidRPr="00B02CDC" w:rsidRDefault="00584A6F" w:rsidP="00B02CDC">
      <w:pPr>
        <w:pStyle w:val="NormalWeb"/>
        <w:rPr>
          <w:rFonts w:eastAsia="Times New Roman"/>
          <w:lang w:eastAsia="fr-FR"/>
        </w:rPr>
      </w:pPr>
      <w:r>
        <w:rPr>
          <w:noProof/>
          <w:color w:val="0000FF"/>
        </w:rPr>
        <w:drawing>
          <wp:inline distT="0" distB="0" distL="0" distR="0" wp14:anchorId="75656794" wp14:editId="4E439047">
            <wp:extent cx="2857500" cy="2011680"/>
            <wp:effectExtent l="0" t="0" r="0" b="7620"/>
            <wp:docPr id="2" name="Image 2" descr="Filet mignon et pommes aux herbes P1230866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t mignon et pommes aux herbes P1230866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833C0B" w:themeColor="accent2" w:themeShade="80"/>
          <w:sz w:val="36"/>
          <w:szCs w:val="36"/>
          <w:u w:val="single"/>
        </w:rPr>
        <w:t xml:space="preserve"> </w:t>
      </w:r>
      <w:r w:rsidR="00B02CDC" w:rsidRPr="00B02CDC">
        <w:rPr>
          <w:rFonts w:ascii="Comic Sans MS" w:eastAsia="Times New Roman" w:hAnsi="Comic Sans MS"/>
          <w:b/>
          <w:bCs/>
          <w:color w:val="000000"/>
          <w:u w:val="single"/>
          <w:lang w:eastAsia="fr-FR"/>
        </w:rPr>
        <w:t xml:space="preserve">Pour 4 à 5 Croquants-Gourmands </w:t>
      </w:r>
    </w:p>
    <w:p w14:paraId="43D944CF" w14:textId="0398D41C" w:rsidR="00B02CDC" w:rsidRPr="00B02CDC" w:rsidRDefault="009F53EC" w:rsidP="002B6FE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Préparation du</w:t>
      </w:r>
      <w:r w:rsidR="00B02CDC" w:rsidRPr="00B02CDC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 xml:space="preserve"> filet mignon : </w:t>
      </w:r>
      <w:r w:rsidR="002B6FE8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="00B02CDC" w:rsidRPr="00B02CD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</w:t>
      </w:r>
      <w:hyperlink r:id="rId7" w:tgtFrame="_blank" w:history="1">
        <w:r w:rsidR="00B02CDC" w:rsidRPr="00B02CDC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filet mignon</w:t>
        </w:r>
      </w:hyperlink>
      <w:r w:rsidR="00B02CDC" w:rsidRPr="00B02CD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(</w:t>
      </w:r>
      <w:r w:rsidR="00B02CDC" w:rsidRPr="00B02CDC">
        <w:rPr>
          <w:rFonts w:ascii="Cambria Math" w:eastAsia="Times New Roman" w:hAnsi="Cambria Math" w:cs="Cambria Math"/>
          <w:b/>
          <w:bCs/>
          <w:color w:val="000000"/>
          <w:sz w:val="24"/>
          <w:szCs w:val="24"/>
          <w:lang w:eastAsia="fr-FR"/>
        </w:rPr>
        <w:t>≅</w:t>
      </w:r>
      <w:r w:rsidR="00B02CDC" w:rsidRPr="00B02CD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750 g)</w:t>
      </w:r>
      <w:r w:rsidR="00B02CDC" w:rsidRPr="00B02CD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B02CDC" w:rsidRPr="00B02CD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- 3 càs de </w:t>
      </w:r>
      <w:hyperlink r:id="rId8" w:tgtFrame="_blank" w:history="1">
        <w:r w:rsidR="00B02CDC" w:rsidRPr="00B02CDC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moutarde</w:t>
        </w:r>
      </w:hyperlink>
      <w:r w:rsidR="00B02CDC" w:rsidRPr="00B02CD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B02CDC" w:rsidRPr="00B02CD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- 150 ml de </w:t>
      </w:r>
      <w:hyperlink r:id="rId9" w:tgtFrame="_blank" w:history="1">
        <w:r w:rsidR="00B02CDC" w:rsidRPr="00B02CDC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vin blanc</w:t>
        </w:r>
      </w:hyperlink>
      <w:r w:rsidR="00B02CDC" w:rsidRPr="00B02CD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B02CDC" w:rsidRPr="00B02CD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- 200 g de </w:t>
      </w:r>
      <w:hyperlink r:id="rId10" w:tgtFrame="_blank" w:history="1">
        <w:r w:rsidR="00B02CDC" w:rsidRPr="00B02CDC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crème fraîche</w:t>
        </w:r>
      </w:hyperlink>
      <w:r w:rsidR="00B02CDC" w:rsidRPr="00B02CD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B02CDC" w:rsidRPr="00B02CD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- 100 g d'eau</w:t>
      </w:r>
      <w:r w:rsidR="00B02CDC" w:rsidRPr="00B02CD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B02CDC" w:rsidRPr="00B02CD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càc de fond de veau déshydraté</w:t>
      </w:r>
      <w:r w:rsidR="00B02CDC" w:rsidRPr="00B02CD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B02CDC" w:rsidRPr="00B02CD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sel &amp; poivre du moulin</w:t>
      </w:r>
    </w:p>
    <w:p w14:paraId="178ACA08" w14:textId="77777777" w:rsidR="002B6FE8" w:rsidRDefault="00B02CDC" w:rsidP="002B6FE8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</w:pPr>
      <w:r w:rsidRPr="00B02CDC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1 plat à four</w:t>
      </w:r>
    </w:p>
    <w:p w14:paraId="2203977D" w14:textId="190DEDD9" w:rsidR="002B6FE8" w:rsidRPr="002B6FE8" w:rsidRDefault="002B6FE8" w:rsidP="002B6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B6FE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Dégraisser le filet mignon puis le ficeler.</w:t>
      </w:r>
      <w:r w:rsidRPr="002B6FE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L'enduire de tous côtés avec 2 cuillerées de moutarde.</w:t>
      </w:r>
      <w:r w:rsidRPr="002B6FE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Le déposer dans le plat à four et verser le vin blanc.</w:t>
      </w:r>
      <w:r w:rsidRPr="002B6FE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Mélanger le fond de veau dans l'eau chaude.</w:t>
      </w:r>
      <w:r w:rsidRPr="002B6FE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Ajouter la crème et la moutarde restante, saler, poivrer.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r w:rsidRPr="002B6FE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Réserver</w:t>
      </w:r>
    </w:p>
    <w:p w14:paraId="240C5D35" w14:textId="262AAE1C" w:rsidR="002B6FE8" w:rsidRPr="002B6FE8" w:rsidRDefault="002B6FE8" w:rsidP="002B6FE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fr-FR"/>
        </w:rPr>
      </w:pPr>
      <w:r w:rsidRPr="002B6FE8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Préparation des pommes de terre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fr-FR"/>
        </w:rPr>
        <w:br/>
      </w:r>
      <w:r w:rsidRPr="002B6FE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kg de </w:t>
      </w:r>
      <w:hyperlink r:id="rId11" w:tgtFrame="_blank" w:history="1">
        <w:r w:rsidRPr="002B6FE8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pommes de terre</w:t>
        </w:r>
      </w:hyperlink>
      <w:r w:rsidRPr="002B6FE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B6FE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gousse d'</w:t>
      </w:r>
      <w:hyperlink r:id="rId12" w:tgtFrame="_blank" w:history="1">
        <w:r w:rsidRPr="002B6FE8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ail</w:t>
        </w:r>
      </w:hyperlink>
      <w:r w:rsidRPr="002B6FE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B6FE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branche de </w:t>
      </w:r>
      <w:hyperlink r:id="rId13" w:tgtFrame="_blank" w:history="1">
        <w:r w:rsidRPr="002B6FE8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romarin</w:t>
        </w:r>
      </w:hyperlink>
      <w:r w:rsidRPr="002B6FE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B6FE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branche de </w:t>
      </w:r>
      <w:hyperlink r:id="rId14" w:tgtFrame="_blank" w:history="1">
        <w:r w:rsidRPr="002B6FE8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thym</w:t>
        </w:r>
      </w:hyperlink>
      <w:r w:rsidRPr="002B6FE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- 2 càs d'huile d'olive</w:t>
      </w:r>
      <w:r w:rsidRPr="002B6FE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B6FE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sel &amp; poivre du moulin</w:t>
      </w:r>
      <w:r w:rsidRPr="002B6FE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</w:r>
      <w:r w:rsidRPr="002B6FE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lastRenderedPageBreak/>
        <w:br/>
      </w:r>
      <w:r w:rsidRPr="002B6FE8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1 plat à four</w:t>
      </w:r>
    </w:p>
    <w:p w14:paraId="09608902" w14:textId="14B66F87" w:rsidR="002B6FE8" w:rsidRPr="002B6FE8" w:rsidRDefault="002B6FE8" w:rsidP="002B6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B6FE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B6FE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Éplucher, laver et sécher les pommes de terre.</w:t>
      </w:r>
      <w:r w:rsidRPr="002B6FE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B6FE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Les couper en gros quartiers et les mettre dans un saladier.</w:t>
      </w:r>
      <w:r w:rsidRPr="002B6FE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Éplucher, dégermer et hacher finement la gousse d'ail.</w:t>
      </w:r>
      <w:r w:rsidRPr="002B6FE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Effeuiller le thym et le romarin.</w:t>
      </w:r>
      <w:r w:rsidRPr="002B6FE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Couper finement les aiguilles de romarin.</w:t>
      </w:r>
      <w:r w:rsidRPr="002B6FE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Ajouter les herbes et l'huile sur les pommes de terre.</w:t>
      </w:r>
      <w:r w:rsidRPr="002B6FE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Saler, poivrer et bien mélanger.</w:t>
      </w:r>
      <w:r w:rsidRPr="002B6FE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Déposer les pommes de terre dans le plat à four.</w:t>
      </w:r>
    </w:p>
    <w:p w14:paraId="5774C188" w14:textId="77777777" w:rsidR="002B6FE8" w:rsidRPr="002B6FE8" w:rsidRDefault="002B6FE8" w:rsidP="002B6FE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fr-FR"/>
        </w:rPr>
      </w:pPr>
      <w:r w:rsidRPr="002B6FE8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cuisson :</w:t>
      </w:r>
    </w:p>
    <w:p w14:paraId="353153E7" w14:textId="77777777" w:rsidR="002B6FE8" w:rsidRPr="002B6FE8" w:rsidRDefault="002B6FE8" w:rsidP="002B6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B6FE8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 xml:space="preserve">Préchauffage du four à 190°C </w:t>
      </w:r>
      <w:r w:rsidRPr="002B6FE8">
        <w:rPr>
          <w:rFonts w:ascii="Comic Sans MS" w:eastAsia="Times New Roman" w:hAnsi="Comic Sans MS" w:cs="Times New Roman"/>
          <w:noProof/>
          <w:color w:val="000000"/>
          <w:sz w:val="24"/>
          <w:szCs w:val="24"/>
          <w:lang w:eastAsia="fr-FR"/>
        </w:rPr>
        <w:drawing>
          <wp:inline distT="0" distB="0" distL="0" distR="0" wp14:anchorId="1DC65BAF" wp14:editId="5DB80112">
            <wp:extent cx="502920" cy="495300"/>
            <wp:effectExtent l="0" t="0" r="0" b="0"/>
            <wp:docPr id="4" name="Image 4" descr="Position four chaleur tournante _p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6C820F" w14:textId="77777777" w:rsidR="002B6FE8" w:rsidRPr="002B6FE8" w:rsidRDefault="002B6FE8" w:rsidP="002B6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B6FE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Mettre le filet mignon dans le four chaud.</w:t>
      </w:r>
      <w:r w:rsidRPr="002B6FE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Au bout de 10 minutes enfourner le plat de pommes de terre.</w:t>
      </w:r>
      <w:r w:rsidRPr="002B6FE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 xml:space="preserve">laisser cuire pendant encore 30 minutes en retournant la viande et </w:t>
      </w:r>
      <w:r w:rsidRPr="002B6FE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en mélangeant les pommes de terre à mi-cuisson.</w:t>
      </w:r>
      <w:r w:rsidRPr="002B6FE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Garder les pommes de terre au chaud.</w:t>
      </w:r>
      <w:r w:rsidRPr="002B6FE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Sortir la viande et la couper en tranches épaisses.</w:t>
      </w:r>
      <w:r w:rsidRPr="002B6FE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Déglacer le plat avec la sauce à la moutarde préparée précédemment.</w:t>
      </w:r>
      <w:r w:rsidRPr="002B6FE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Déposer les tranches de viande dans le plat et les recouvrir de sauce.</w:t>
      </w:r>
      <w:r w:rsidRPr="002B6FE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Remettre le plat dans le four pendant 5 minutes.</w:t>
      </w:r>
      <w:r w:rsidRPr="002B6FE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 xml:space="preserve">Servir dans des assiettes chaudes la viande nappée de sauce </w:t>
      </w:r>
      <w:r w:rsidRPr="002B6FE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accompagnée des pommes de terre.</w:t>
      </w:r>
    </w:p>
    <w:p w14:paraId="013199C9" w14:textId="5C64868E" w:rsidR="00B02CDC" w:rsidRPr="00B02CDC" w:rsidRDefault="00B02CDC" w:rsidP="00B02C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2CD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14:paraId="1403D822" w14:textId="66E56CAA" w:rsidR="00584A6F" w:rsidRPr="00584A6F" w:rsidRDefault="00584A6F" w:rsidP="00B02CDC">
      <w:pPr>
        <w:rPr>
          <w:color w:val="833C0B" w:themeColor="accent2" w:themeShade="80"/>
          <w:sz w:val="36"/>
          <w:szCs w:val="36"/>
          <w:u w:val="single"/>
        </w:rPr>
      </w:pPr>
    </w:p>
    <w:sectPr w:rsidR="00584A6F" w:rsidRPr="00584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CAC"/>
    <w:rsid w:val="002B6FE8"/>
    <w:rsid w:val="003B3804"/>
    <w:rsid w:val="0042493C"/>
    <w:rsid w:val="00584A6F"/>
    <w:rsid w:val="009F53EC"/>
    <w:rsid w:val="00B02CDC"/>
    <w:rsid w:val="00BF1CAC"/>
    <w:rsid w:val="00D2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1C1CE"/>
  <w15:chartTrackingRefBased/>
  <w15:docId w15:val="{82C186F2-7F83-41CB-AC8A-7D8B93D92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584A6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02CD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5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moutarde" TargetMode="External"/><Relationship Id="rId13" Type="http://schemas.openxmlformats.org/officeDocument/2006/relationships/hyperlink" Target="https://recettes.de/romarin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filet-mignon" TargetMode="External"/><Relationship Id="rId12" Type="http://schemas.openxmlformats.org/officeDocument/2006/relationships/hyperlink" Target="https://recettes.de/ai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3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pomme-de-terre" TargetMode="External"/><Relationship Id="rId5" Type="http://schemas.openxmlformats.org/officeDocument/2006/relationships/hyperlink" Target="http://croquantfondantgourmand.com/wp-content/uploads/2020/04/filet-mignon-et-pommes-aux-herbes-p1230866-r.jpg" TargetMode="External"/><Relationship Id="rId15" Type="http://schemas.openxmlformats.org/officeDocument/2006/relationships/hyperlink" Target="http://croquantfondantgourmand.com/wp-content/uploads/2014/01/Position-four-chaleur-tournante-_png.jpg" TargetMode="External"/><Relationship Id="rId10" Type="http://schemas.openxmlformats.org/officeDocument/2006/relationships/hyperlink" Target="https://recettes.de/creme-fraich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vin-blanc" TargetMode="External"/><Relationship Id="rId14" Type="http://schemas.openxmlformats.org/officeDocument/2006/relationships/hyperlink" Target="https://recettes.de/thy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339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5</cp:revision>
  <dcterms:created xsi:type="dcterms:W3CDTF">2020-03-17T18:02:00Z</dcterms:created>
  <dcterms:modified xsi:type="dcterms:W3CDTF">2020-04-08T16:26:00Z</dcterms:modified>
</cp:coreProperties>
</file>