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3464377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C9A" w:rsidRPr="00517C9A">
        <w:rPr>
          <w:b/>
          <w:bCs/>
          <w:color w:val="833C0B" w:themeColor="accent2" w:themeShade="80"/>
          <w:sz w:val="36"/>
          <w:szCs w:val="36"/>
          <w:u w:val="single"/>
        </w:rPr>
        <w:t>Muffins banane et chocolat</w:t>
      </w:r>
    </w:p>
    <w:p w14:paraId="0996D8D1" w14:textId="2D9A0DBE" w:rsidR="00517C9A" w:rsidRDefault="00A70FD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B290EE" wp14:editId="586ECC22">
            <wp:extent cx="2857500" cy="2232660"/>
            <wp:effectExtent l="0" t="0" r="0" b="0"/>
            <wp:docPr id="2" name="Image 2" descr="Muffins banane et chocolat P103044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banane et chocolat P103044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AA1B4F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12 Muffins</w:t>
      </w:r>
    </w:p>
    <w:p w14:paraId="5D5DF13A" w14:textId="77777777" w:rsidR="00AA1B4F" w:rsidRPr="00AA1B4F" w:rsidRDefault="00AA1B4F" w:rsidP="00AA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- 300 g de </w:t>
      </w:r>
      <w:hyperlink r:id="rId7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bananes</w:t>
        </w:r>
      </w:hyperlink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bien mûres (poids épluchées)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beurre pommade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- 130 g de </w:t>
      </w:r>
      <w:hyperlink r:id="rId8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cassonade</w:t>
        </w:r>
      </w:hyperlink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- 60 g de crème liquide</w:t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¼ de </w:t>
      </w:r>
      <w:proofErr w:type="spellStart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9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0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cannelle</w:t>
        </w:r>
      </w:hyperlink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- 190 g de farine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¾ de  </w:t>
      </w:r>
      <w:proofErr w:type="spellStart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levure chimique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¾ de </w:t>
      </w:r>
      <w:proofErr w:type="spellStart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bicarbonate de soude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- 70 g de </w:t>
      </w:r>
      <w:hyperlink r:id="rId11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cacao</w:t>
        </w:r>
      </w:hyperlink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amer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- 120 g (100g + 20g) de </w:t>
      </w:r>
      <w:hyperlink r:id="rId12" w:tgtFrame="_blank" w:history="1">
        <w:r w:rsidRPr="00AA1B4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pépites de chocolat</w:t>
        </w:r>
      </w:hyperlink>
    </w:p>
    <w:p w14:paraId="77FC3461" w14:textId="330D27F5" w:rsidR="00AA1B4F" w:rsidRPr="00AA1B4F" w:rsidRDefault="00AA1B4F" w:rsidP="00AA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BF9636"/>
          <w:sz w:val="20"/>
          <w:szCs w:val="20"/>
          <w:lang w:eastAsia="fr-FR"/>
        </w:rPr>
        <w:t>1 plaque à muffins garnie de caissettes en papier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170°C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A1B4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 wp14:anchorId="2172662D" wp14:editId="3CC6866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les bananes et les réduire en purée en les écrasant à la fourchette.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Travailler au fouet le beurre et le sucre.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l'œuf et la crème.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Ajouter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les bananes écrasées, 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vanille et la cannelle et bien mélanger.</w:t>
      </w:r>
      <w:r w:rsidRPr="00AA1B4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Intégrer rapidement à la spatule,  la farine mélangée à la levure et au bicarbonate et le cacao tamisé.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enfin 100 g de pépites de chocolat.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Remplir aux ¾ les caissettes avec la pâte.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les pépites restantes sur de dessus.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25 minutes.</w:t>
      </w:r>
      <w:r w:rsidRPr="00AA1B4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les caissettes sur une grille et laisser refroidir.</w:t>
      </w:r>
    </w:p>
    <w:p w14:paraId="0A0E0041" w14:textId="77777777" w:rsidR="00A70FD8" w:rsidRDefault="00A70FD8"/>
    <w:sectPr w:rsidR="00A7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517C9A"/>
    <w:rsid w:val="007558CC"/>
    <w:rsid w:val="008E0846"/>
    <w:rsid w:val="00A70FD8"/>
    <w:rsid w:val="00AA1B4F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0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nanes" TargetMode="External"/><Relationship Id="rId12" Type="http://schemas.openxmlformats.org/officeDocument/2006/relationships/hyperlink" Target="https://recettes.de/pepites-de-chocol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cao" TargetMode="External"/><Relationship Id="rId5" Type="http://schemas.openxmlformats.org/officeDocument/2006/relationships/hyperlink" Target="https://croquantfondantgourmand.com/wp-content/uploads/2021/12/muffins-banane-et-chocolat-p1030444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2021-11-30T17:52:00Z</dcterms:modified>
</cp:coreProperties>
</file>