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16398C14" w:rsidR="00AE7FA3" w:rsidRDefault="00426A15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174" w:rsidRPr="00B61174">
        <w:rPr>
          <w:b/>
          <w:bCs/>
          <w:color w:val="833C0B" w:themeColor="accent2" w:themeShade="80"/>
          <w:sz w:val="36"/>
          <w:szCs w:val="36"/>
          <w:u w:val="single"/>
        </w:rPr>
        <w:t xml:space="preserve">Pommes </w:t>
      </w:r>
      <w:proofErr w:type="spellStart"/>
      <w:r w:rsidR="00B61174" w:rsidRPr="00B61174">
        <w:rPr>
          <w:b/>
          <w:bCs/>
          <w:color w:val="833C0B" w:themeColor="accent2" w:themeShade="80"/>
          <w:sz w:val="36"/>
          <w:szCs w:val="36"/>
          <w:u w:val="single"/>
        </w:rPr>
        <w:t>briochettes</w:t>
      </w:r>
      <w:proofErr w:type="spellEnd"/>
    </w:p>
    <w:p w14:paraId="38BF9868" w14:textId="2E73884D" w:rsidR="00B61174" w:rsidRDefault="00B6117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0BF585F" wp14:editId="67ADFA1E">
            <wp:extent cx="2857500" cy="1836420"/>
            <wp:effectExtent l="0" t="0" r="0" b="0"/>
            <wp:docPr id="2" name="Image 2" descr="Pommes briochettes P104041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s briochettes P104041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12 </w:t>
      </w:r>
      <w:proofErr w:type="spellStart"/>
      <w:r>
        <w:rPr>
          <w:rStyle w:val="lev"/>
          <w:rFonts w:ascii="Comic Sans MS" w:hAnsi="Comic Sans MS"/>
          <w:color w:val="000000"/>
          <w:u w:val="single"/>
        </w:rPr>
        <w:t>briochettes</w:t>
      </w:r>
      <w:proofErr w:type="spellEnd"/>
    </w:p>
    <w:p w14:paraId="54167840" w14:textId="4EC6312B" w:rsidR="00B61174" w:rsidRPr="00B61174" w:rsidRDefault="00B61174" w:rsidP="00B611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6117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brioche :</w:t>
      </w:r>
      <w:r w:rsidRPr="00B6117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- 320 g de farine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levure sèche de boulanger ou 12 g de levure fraiche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sucre </w:t>
      </w:r>
      <w:hyperlink r:id="rId7" w:tgtFrame="_blank" w:history="1">
        <w:r w:rsidRPr="00B6117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vanillé</w:t>
        </w:r>
      </w:hyperlink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(maison)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ml de lait tiède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œuf 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beurre</w:t>
      </w:r>
    </w:p>
    <w:p w14:paraId="7D102269" w14:textId="09E0EEF9" w:rsidR="00B61174" w:rsidRPr="00B61174" w:rsidRDefault="00B61174" w:rsidP="00B6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le bol du robot</w:t>
      </w:r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la farine, la levure </w:t>
      </w:r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(2)</w:t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le sucre.</w:t>
      </w:r>
      <w:r w:rsidRPr="00B611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et y disposer le lait, le sel et l'œuf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611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Pétrir jusqu'à ce que la pâte commence à se former.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 en parcelles et continuer à pétrir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obtenir une pâte homogène et un peu collante.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doubler de volume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(pour moi 30 minutes à 40°C dans le four).</w:t>
      </w:r>
    </w:p>
    <w:p w14:paraId="324279FA" w14:textId="22F3C8C1" w:rsidR="00B61174" w:rsidRPr="00B61174" w:rsidRDefault="00B61174" w:rsidP="00B611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6117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et les brioches: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8" w:tgtFrame="_blank" w:history="1">
        <w:r w:rsidRPr="00B6117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 vanillé (maison)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ou 1 blanc d'œuf pour dorer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amandes effilées</w:t>
      </w:r>
    </w:p>
    <w:p w14:paraId="3B4E45A9" w14:textId="77777777" w:rsidR="00B61174" w:rsidRPr="00B61174" w:rsidRDefault="00B61174" w:rsidP="00B6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17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Empreintes à </w:t>
      </w:r>
      <w:proofErr w:type="spellStart"/>
      <w:r w:rsidRPr="00B6117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briochettes</w:t>
      </w:r>
      <w:proofErr w:type="spellEnd"/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B61174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75CE0390" wp14:editId="7B6B9FE6">
            <wp:extent cx="525780" cy="525780"/>
            <wp:effectExtent l="0" t="0" r="7620" b="7620"/>
            <wp:docPr id="4" name="Image 4" descr="Position four chaleur étuvé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étuvé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17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ou </w:t>
      </w:r>
      <w:r w:rsidRPr="00B61174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6AE22CAB" wp14:editId="01D88E8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33611" w14:textId="4FB2FB15" w:rsidR="00B61174" w:rsidRPr="00B61174" w:rsidRDefault="00B61174" w:rsidP="00B6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Éplucher, épépiner les pommes et les couper en petits dés.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dans un poêle, ajouter les pommes et le sucre.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revenir en remuant jusqu'à ce que les pommes soient caramélisées.</w:t>
      </w:r>
      <w:r w:rsidRPr="00B611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pâte a fini de lever, la dégazer sur le plan de travail.</w:t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Diviser en 12 pâtons d'environ 50 g.</w:t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Aplatir chaque pâton avec la main.</w:t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Garnir d'une cuillerée de pommes.</w:t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Refermer la pâte, former une boule et la déposer dans une empreinte.</w:t>
      </w:r>
      <w:r w:rsidR="0026759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267590" w:rsidRPr="00267590">
        <w:rPr>
          <w:rFonts w:ascii="Comic Sans MS" w:hAnsi="Comic Sans MS"/>
          <w:color w:val="000000"/>
          <w:sz w:val="24"/>
          <w:szCs w:val="24"/>
        </w:rPr>
        <w:t>Badigeonner de blanc ou de jaune d'œuf.</w:t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lever jusqu'à ce que la pâte double de volume.</w:t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267590" w:rsidRPr="00267590">
        <w:rPr>
          <w:rFonts w:ascii="Comic Sans MS" w:hAnsi="Comic Sans MS"/>
          <w:color w:val="000000"/>
          <w:sz w:val="24"/>
          <w:szCs w:val="24"/>
        </w:rPr>
        <w:t>Badigeonner encore une fois de blanc ou au jaune d'œuf.</w:t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Planter une queue de pomme (à défaut un morceau de bretzel)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décorer de lamelles d'amande.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20 minutes environ.</w:t>
      </w:r>
      <w:r w:rsidRPr="00B611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</w:p>
    <w:p w14:paraId="2140CC0A" w14:textId="77777777" w:rsidR="00B61174" w:rsidRDefault="00B61174"/>
    <w:sectPr w:rsidR="00B6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67590"/>
    <w:rsid w:val="00284451"/>
    <w:rsid w:val="00426A15"/>
    <w:rsid w:val="00AE7FA3"/>
    <w:rsid w:val="00B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61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99/10/pommes-briochettes-p1040414.psd-r-copy.jpg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09/01/Position-four-chaleur-&#233;tuv&#233;e-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2022-02-28T06:15:00Z</dcterms:modified>
</cp:coreProperties>
</file>