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A0D48" w14:textId="7A7B2A9D" w:rsidR="00AE7FA3" w:rsidRDefault="003D70D6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68495F00" wp14:editId="61CE79D6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34AD" w:rsidRPr="008334AD">
        <w:t xml:space="preserve"> </w:t>
      </w:r>
      <w:r w:rsidR="008334AD" w:rsidRPr="008334AD">
        <w:rPr>
          <w:b/>
          <w:bCs/>
          <w:color w:val="833C0B" w:themeColor="accent2" w:themeShade="80"/>
          <w:sz w:val="32"/>
          <w:szCs w:val="32"/>
          <w:u w:val="single"/>
        </w:rPr>
        <w:t>Cake aux épices et au chocolat</w:t>
      </w:r>
    </w:p>
    <w:p w14:paraId="621EC018" w14:textId="20366A6E" w:rsidR="008334AD" w:rsidRDefault="008334AD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7C87D72C" wp14:editId="0256B8AA">
            <wp:extent cx="2857500" cy="2141220"/>
            <wp:effectExtent l="0" t="0" r="0" b="0"/>
            <wp:docPr id="2" name="Image 2" descr="Cake aux épices et au chocolat P1040795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ke aux épices et au chocolat P1040795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8 Croquants-Gourmands</w:t>
      </w:r>
    </w:p>
    <w:p w14:paraId="7DA36F1B" w14:textId="389D253C" w:rsidR="00C10515" w:rsidRPr="00C10515" w:rsidRDefault="00C10515" w:rsidP="00C105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C10515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gâteau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C1051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- 125 g de beurre pommade</w:t>
      </w:r>
      <w:r w:rsidRPr="00C1051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051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- 175 g de sucre</w:t>
      </w:r>
      <w:r w:rsidRPr="00C1051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051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œufs</w:t>
      </w:r>
      <w:r w:rsidRPr="00C1051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051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- 300 g de farine</w:t>
      </w:r>
      <w:r w:rsidRPr="00C1051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051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 g de levure chimique</w:t>
      </w:r>
      <w:r w:rsidRPr="00C1051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051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- 3 </w:t>
      </w:r>
      <w:proofErr w:type="spellStart"/>
      <w:r w:rsidRPr="00C1051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C1051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d'</w:t>
      </w:r>
      <w:hyperlink r:id="rId7" w:tgtFrame="_blank" w:history="1">
        <w:r w:rsidRPr="00C1051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épices</w:t>
        </w:r>
      </w:hyperlink>
      <w:r w:rsidRPr="00C1051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à pain d'épices</w:t>
      </w:r>
      <w:r w:rsidRPr="00C1051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051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- 125 ml de lait</w:t>
      </w:r>
      <w:r w:rsidRPr="00C1051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051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- 125 g de pistoles de </w:t>
      </w:r>
      <w:hyperlink r:id="rId8" w:tgtFrame="_blank" w:history="1">
        <w:r w:rsidRPr="00C10515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chocolat</w:t>
        </w:r>
      </w:hyperlink>
      <w:r w:rsidRPr="00C1051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(1)</w:t>
      </w:r>
    </w:p>
    <w:p w14:paraId="01EA4FCE" w14:textId="77777777" w:rsidR="00C10515" w:rsidRPr="00C10515" w:rsidRDefault="00C10515" w:rsidP="00C1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10515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moule à cake de 25 cm x 9 tapissé de papier cuisson</w:t>
      </w:r>
      <w:r w:rsidRPr="00C1051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0515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200°C</w:t>
      </w:r>
      <w:r w:rsidRPr="00C10515">
        <w:rPr>
          <w:rFonts w:ascii="Times New Roman" w:eastAsia="Times New Roman" w:hAnsi="Times New Roman" w:cs="Times New Roman"/>
          <w:color w:val="993300"/>
          <w:sz w:val="24"/>
          <w:szCs w:val="24"/>
          <w:lang w:eastAsia="fr-FR"/>
        </w:rPr>
        <w:t xml:space="preserve"> </w:t>
      </w:r>
      <w:r w:rsidRPr="00C10515">
        <w:rPr>
          <w:rFonts w:ascii="Times New Roman" w:eastAsia="Times New Roman" w:hAnsi="Times New Roman" w:cs="Times New Roman"/>
          <w:noProof/>
          <w:color w:val="993300"/>
          <w:sz w:val="24"/>
          <w:szCs w:val="24"/>
          <w:lang w:eastAsia="fr-FR"/>
        </w:rPr>
        <w:drawing>
          <wp:inline distT="0" distB="0" distL="0" distR="0" wp14:anchorId="6621940E" wp14:editId="3139BC79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45067" w14:textId="0F002A34" w:rsidR="00C10515" w:rsidRPr="00C10515" w:rsidRDefault="00C10515" w:rsidP="00C1051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1051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Travailler le beurre avec le sucre pour obtenir une pommade.</w:t>
      </w:r>
      <w:r w:rsidRPr="00C1051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051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les œufs un par un et mélanger.</w:t>
      </w:r>
      <w:r w:rsidRPr="00C1051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051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Incorporer le lait puis la farine, la levure et les épices.</w:t>
      </w:r>
      <w:r w:rsidRPr="00C1051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051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Bien mélanger au fouet puis intégrer les pistoles de chocolat (1).</w:t>
      </w:r>
      <w:r w:rsidRPr="00C1051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051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la pâte dans le moule.</w:t>
      </w:r>
      <w:r w:rsidRPr="00C1051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051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Enfourner pour 10 minutes à </w:t>
      </w:r>
      <w:r w:rsidRPr="00C10515">
        <w:rPr>
          <w:rFonts w:ascii="Comic Sans MS" w:eastAsia="Times New Roman" w:hAnsi="Comic Sans MS" w:cs="Times New Roman"/>
          <w:b/>
          <w:bCs/>
          <w:color w:val="833C0B" w:themeColor="accent2" w:themeShade="80"/>
          <w:sz w:val="24"/>
          <w:szCs w:val="24"/>
          <w:lang w:eastAsia="fr-FR"/>
        </w:rPr>
        <w:t>200°C</w:t>
      </w:r>
      <w:r w:rsidRPr="00C10515">
        <w:rPr>
          <w:rFonts w:ascii="Comic Sans MS" w:eastAsia="Times New Roman" w:hAnsi="Comic Sans MS" w:cs="Times New Roman"/>
          <w:color w:val="833C0B" w:themeColor="accent2" w:themeShade="80"/>
          <w:sz w:val="24"/>
          <w:szCs w:val="24"/>
          <w:lang w:eastAsia="fr-FR"/>
        </w:rPr>
        <w:t xml:space="preserve"> </w:t>
      </w:r>
      <w:r w:rsidRPr="00C1051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puis réduire la </w:t>
      </w:r>
      <w:r w:rsidRPr="00C10515">
        <w:rPr>
          <w:rFonts w:ascii="Comic Sans MS" w:eastAsia="Times New Roman" w:hAnsi="Comic Sans MS" w:cs="Times New Roman"/>
          <w:b/>
          <w:bCs/>
          <w:color w:val="833C0B" w:themeColor="accent2" w:themeShade="80"/>
          <w:sz w:val="24"/>
          <w:szCs w:val="24"/>
          <w:lang w:eastAsia="fr-FR"/>
        </w:rPr>
        <w:t>température à 180°C</w:t>
      </w:r>
      <w:r w:rsidRPr="00C10515">
        <w:rPr>
          <w:rFonts w:ascii="Comic Sans MS" w:eastAsia="Times New Roman" w:hAnsi="Comic Sans MS" w:cs="Times New Roman"/>
          <w:color w:val="833C0B" w:themeColor="accent2" w:themeShade="80"/>
          <w:sz w:val="24"/>
          <w:szCs w:val="24"/>
          <w:lang w:eastAsia="fr-FR"/>
        </w:rPr>
        <w:t xml:space="preserve"> </w:t>
      </w:r>
      <w:r w:rsidRPr="00C1051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pendant 40 minutes environ (à vérifier).</w:t>
      </w:r>
      <w:r w:rsidRPr="00C1051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051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Démouler et laisser refroidir sur une grille.</w:t>
      </w:r>
    </w:p>
    <w:p w14:paraId="04C05783" w14:textId="41C5B17E" w:rsidR="00C10515" w:rsidRPr="00C10515" w:rsidRDefault="00C10515" w:rsidP="00C105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C10515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glaçage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C1051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- 150 g de sucre glace</w:t>
      </w:r>
      <w:r w:rsidRPr="00C1051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051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lastRenderedPageBreak/>
        <w:t xml:space="preserve">- 1 </w:t>
      </w:r>
      <w:proofErr w:type="spellStart"/>
      <w:r w:rsidRPr="00C1051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C1051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d'eau</w:t>
      </w:r>
      <w:r w:rsidRPr="00C1051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051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càs de jus de citron</w:t>
      </w:r>
    </w:p>
    <w:p w14:paraId="61E9EC78" w14:textId="77777777" w:rsidR="00C10515" w:rsidRPr="00C10515" w:rsidRDefault="00C10515" w:rsidP="00C10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1051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dans un bol le sucre glace avec l'eau et en ajoutant le jus de citron petit à petit pour obtenir un glaçage lisse et coulant mais pas trop liquide.</w:t>
      </w:r>
      <w:r w:rsidRPr="00C1051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1051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sur le cake froid et laisser sécher à température ambiante.</w:t>
      </w:r>
      <w:r w:rsidRPr="00C1051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C10515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Attendre (si possible) un jour ou deux avant de le goûter, pour que les épices diffusent leur arôme.</w:t>
      </w:r>
    </w:p>
    <w:p w14:paraId="629DD15B" w14:textId="77777777" w:rsidR="00C10515" w:rsidRDefault="00C10515">
      <w:pPr>
        <w:rPr>
          <w:rStyle w:val="lev"/>
          <w:rFonts w:ascii="Comic Sans MS" w:hAnsi="Comic Sans MS"/>
          <w:color w:val="000000"/>
          <w:u w:val="single"/>
        </w:rPr>
      </w:pPr>
    </w:p>
    <w:p w14:paraId="0F88074F" w14:textId="77777777" w:rsidR="008334AD" w:rsidRDefault="008334AD"/>
    <w:sectPr w:rsidR="00833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D6"/>
    <w:rsid w:val="003D70D6"/>
    <w:rsid w:val="008334AD"/>
    <w:rsid w:val="00AE7FA3"/>
    <w:rsid w:val="00C10515"/>
    <w:rsid w:val="00C2264E"/>
    <w:rsid w:val="00E9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CEEAD"/>
  <w15:chartTrackingRefBased/>
  <w15:docId w15:val="{408C0C8F-99C3-4FC7-8B69-F3A688C4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334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3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hocol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epic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croquantfondantgourmand.com/wp-content/uploads/2022/09/cake-aux-epices-et-au-chocolat-p1040795.psd-r-copy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2022-09-27T16:58:00Z</dcterms:modified>
</cp:coreProperties>
</file>